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95" w:rsidRPr="00BB453A" w:rsidRDefault="00524295" w:rsidP="00BB453A">
      <w:pPr>
        <w:spacing w:beforeLines="50" w:before="180" w:afterLines="50" w:after="180" w:line="30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BB453A">
        <w:rPr>
          <w:rFonts w:ascii="Times New Roman" w:eastAsia="標楷體" w:hAnsi="Times New Roman" w:hint="eastAsia"/>
          <w:sz w:val="32"/>
          <w:szCs w:val="32"/>
        </w:rPr>
        <w:t>桃園市私立休仕頓幼兒園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AB3738">
        <w:rPr>
          <w:rFonts w:ascii="Times New Roman" w:eastAsia="標楷體" w:hAnsi="Times New Roman" w:hint="eastAsia"/>
          <w:sz w:val="32"/>
          <w:szCs w:val="32"/>
        </w:rPr>
        <w:t>11</w:t>
      </w:r>
      <w:r w:rsidR="000C5CD3">
        <w:rPr>
          <w:rFonts w:ascii="Times New Roman" w:eastAsia="標楷體" w:hAnsi="Times New Roman" w:hint="eastAsia"/>
          <w:sz w:val="32"/>
          <w:szCs w:val="32"/>
        </w:rPr>
        <w:t>5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BB453A">
        <w:rPr>
          <w:rFonts w:ascii="Times New Roman" w:eastAsia="標楷體" w:hAnsi="Times New Roman" w:hint="eastAsia"/>
          <w:sz w:val="32"/>
          <w:szCs w:val="32"/>
        </w:rPr>
        <w:t>學年度第</w:t>
      </w:r>
      <w:r w:rsidR="00FD3966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26540D">
        <w:rPr>
          <w:rFonts w:ascii="Times New Roman" w:eastAsia="標楷體" w:hAnsi="Times New Roman" w:hint="eastAsia"/>
          <w:sz w:val="32"/>
          <w:szCs w:val="32"/>
        </w:rPr>
        <w:t>一</w:t>
      </w:r>
      <w:r w:rsid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BB453A">
        <w:rPr>
          <w:rFonts w:ascii="Times New Roman" w:eastAsia="標楷體" w:hAnsi="Times New Roman" w:hint="eastAsia"/>
          <w:sz w:val="32"/>
          <w:szCs w:val="32"/>
        </w:rPr>
        <w:t>學期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26540D">
        <w:rPr>
          <w:rFonts w:ascii="Times New Roman" w:eastAsia="標楷體" w:hAnsi="Times New Roman" w:hint="eastAsia"/>
          <w:sz w:val="32"/>
          <w:szCs w:val="32"/>
        </w:rPr>
        <w:t>9</w:t>
      </w:r>
      <w:r w:rsidRPr="00BB453A">
        <w:rPr>
          <w:rFonts w:ascii="Times New Roman" w:eastAsia="標楷體" w:hAnsi="Times New Roman" w:hint="eastAsia"/>
          <w:sz w:val="32"/>
          <w:szCs w:val="32"/>
        </w:rPr>
        <w:t>月份餐點表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628"/>
        <w:gridCol w:w="1435"/>
        <w:gridCol w:w="2127"/>
        <w:gridCol w:w="1982"/>
        <w:gridCol w:w="1353"/>
        <w:gridCol w:w="563"/>
        <w:gridCol w:w="491"/>
        <w:gridCol w:w="634"/>
        <w:gridCol w:w="617"/>
      </w:tblGrid>
      <w:tr w:rsidR="00524295" w:rsidRPr="004A4585" w:rsidTr="003C5072">
        <w:trPr>
          <w:cantSplit/>
          <w:trHeight w:val="327"/>
          <w:tblHeader/>
          <w:jc w:val="center"/>
        </w:trPr>
        <w:tc>
          <w:tcPr>
            <w:tcW w:w="299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300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</w:tc>
        <w:tc>
          <w:tcPr>
            <w:tcW w:w="686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上午點心</w:t>
            </w:r>
          </w:p>
        </w:tc>
        <w:tc>
          <w:tcPr>
            <w:tcW w:w="1965" w:type="pct"/>
            <w:gridSpan w:val="2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午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>餐</w:t>
            </w:r>
          </w:p>
        </w:tc>
        <w:tc>
          <w:tcPr>
            <w:tcW w:w="647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下午點心</w:t>
            </w:r>
          </w:p>
        </w:tc>
        <w:tc>
          <w:tcPr>
            <w:tcW w:w="1102" w:type="pct"/>
            <w:gridSpan w:val="4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餐點類別檢核</w:t>
            </w:r>
          </w:p>
        </w:tc>
      </w:tr>
      <w:tr w:rsidR="00524295" w:rsidRPr="004A4585" w:rsidTr="003C5072">
        <w:trPr>
          <w:cantSplit/>
          <w:trHeight w:val="833"/>
          <w:tblHeader/>
          <w:jc w:val="center"/>
        </w:trPr>
        <w:tc>
          <w:tcPr>
            <w:tcW w:w="299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0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65" w:type="pct"/>
            <w:gridSpan w:val="2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47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" w:type="pct"/>
            <w:textDirection w:val="tbRlV"/>
            <w:vAlign w:val="center"/>
          </w:tcPr>
          <w:p w:rsidR="00524295" w:rsidRPr="00FD3966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FD3966">
              <w:rPr>
                <w:rFonts w:ascii="Times New Roman" w:eastAsia="標楷體" w:hAnsi="Times New Roman" w:hint="eastAsia"/>
                <w:sz w:val="16"/>
                <w:szCs w:val="16"/>
              </w:rPr>
              <w:t>全榖根莖類</w:t>
            </w:r>
          </w:p>
        </w:tc>
        <w:tc>
          <w:tcPr>
            <w:tcW w:w="235" w:type="pct"/>
            <w:textDirection w:val="tbRlV"/>
            <w:vAlign w:val="center"/>
          </w:tcPr>
          <w:p w:rsidR="00524295" w:rsidRPr="00FD3966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FD3966">
              <w:rPr>
                <w:rFonts w:ascii="Times New Roman" w:eastAsia="標楷體" w:hAnsi="Times New Roman" w:hint="eastAsia"/>
                <w:sz w:val="16"/>
                <w:szCs w:val="16"/>
              </w:rPr>
              <w:t>豆魚肉蛋類</w:t>
            </w:r>
          </w:p>
        </w:tc>
        <w:tc>
          <w:tcPr>
            <w:tcW w:w="303" w:type="pct"/>
            <w:textDirection w:val="tbRlV"/>
            <w:vAlign w:val="center"/>
          </w:tcPr>
          <w:p w:rsidR="00524295" w:rsidRPr="00FD3966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FD3966">
              <w:rPr>
                <w:rFonts w:ascii="Times New Roman" w:eastAsia="標楷體" w:hAnsi="Times New Roman" w:hint="eastAsia"/>
                <w:sz w:val="16"/>
                <w:szCs w:val="16"/>
              </w:rPr>
              <w:t>蔬菜類</w:t>
            </w:r>
          </w:p>
        </w:tc>
        <w:tc>
          <w:tcPr>
            <w:tcW w:w="295" w:type="pct"/>
            <w:textDirection w:val="tbRlV"/>
            <w:vAlign w:val="center"/>
          </w:tcPr>
          <w:p w:rsidR="00524295" w:rsidRPr="00FD3966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FD3966">
              <w:rPr>
                <w:rFonts w:ascii="Times New Roman" w:eastAsia="標楷體" w:hAnsi="Times New Roman" w:hint="eastAsia"/>
                <w:sz w:val="16"/>
                <w:szCs w:val="16"/>
              </w:rPr>
              <w:t>水果類</w:t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F9266E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1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雞蛋麵線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什錦肉絲燴飯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薑絲蚵仔湯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FA1406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仙草米苔目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小魚乾稀飯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</w:t>
            </w:r>
            <w:r w:rsid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炒蛋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甜不辣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="00FA1406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味噌豆腐湯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FA1406" w:rsidP="00FA1406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肉絲粄條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F9266E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 w:rsidRPr="00F9266E"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3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皮蛋瘦肉粥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火腿丁肉絲炒飯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紫菜蛋花湯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香菇肉燥麵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絲瓜麵線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梅干絞肉</w:t>
            </w:r>
          </w:p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蔬菜條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F61238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地瓜</w:t>
            </w: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QQ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2045C9">
        <w:trPr>
          <w:trHeight w:val="649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7</w:t>
            </w:r>
          </w:p>
        </w:tc>
        <w:tc>
          <w:tcPr>
            <w:tcW w:w="300" w:type="pct"/>
            <w:vAlign w:val="center"/>
          </w:tcPr>
          <w:p w:rsidR="000C5CD3" w:rsidRPr="00F9266E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 w:rsidRPr="00F9266E"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玉米蛋稀飯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原味肉鬆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玉米蒸蛋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絲瓜湯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肉羹麵線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8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肉絲冬粉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香酥雞卷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紅燒豆腐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薑絲蛤蠣湯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FA1406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麵疙瘩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9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什錦蔬菜粥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紅燒雞丁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0C5CD3" w:rsidRPr="00FA1406" w:rsidRDefault="00507A82" w:rsidP="00507A82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香菇麵筋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洋蔥蛋花湯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綠豆薏仁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10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雞蛋麵線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蘑菇肉醬炒麵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味噌魚干湯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芋香西米露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54480">
        <w:trPr>
          <w:trHeight w:val="556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11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南瓜粥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香菇肉燥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菜圃蛋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蘿蔔貢丸湯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507A82" w:rsidP="000C5CD3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FF"/>
                <w:sz w:val="20"/>
                <w:szCs w:val="20"/>
              </w:rPr>
              <w:t>鮮菇</w:t>
            </w:r>
            <w:r w:rsidR="000C5CD3" w:rsidRPr="00FA1406">
              <w:rPr>
                <w:rFonts w:ascii="標楷體" w:eastAsia="標楷體" w:hAnsi="標楷體" w:cs="新細明體" w:hint="eastAsia"/>
                <w:color w:val="0000FF"/>
                <w:sz w:val="20"/>
                <w:szCs w:val="20"/>
              </w:rPr>
              <w:t>肉燥麵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335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14</w:t>
            </w:r>
          </w:p>
        </w:tc>
        <w:tc>
          <w:tcPr>
            <w:tcW w:w="300" w:type="pct"/>
            <w:vAlign w:val="center"/>
          </w:tcPr>
          <w:p w:rsidR="000C5CD3" w:rsidRPr="00F9266E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 w:rsidRPr="00F9266E"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鮮肉冬粉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什錦雞肉燴飯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青菜豆腐湯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八寶麥片粥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15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皮蛋瘦肉粥</w:t>
            </w:r>
          </w:p>
        </w:tc>
        <w:tc>
          <w:tcPr>
            <w:tcW w:w="1017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銀芽雞丁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海帶麵輪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6F6D5E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薑絲蜆湯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肉絲米苔目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16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鮮菇肉絲麵</w:t>
            </w:r>
          </w:p>
        </w:tc>
        <w:tc>
          <w:tcPr>
            <w:tcW w:w="1017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肉絲豆干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青蔥炒蛋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木耳肉絲湯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Default="001B1BA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數字餅乾</w:t>
            </w:r>
          </w:p>
          <w:p w:rsidR="001B1BA3" w:rsidRPr="00FA1406" w:rsidRDefault="001B1BA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決明子飲品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17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86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菜圃蛋稀飯</w:t>
            </w:r>
          </w:p>
        </w:tc>
        <w:tc>
          <w:tcPr>
            <w:tcW w:w="1017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番茄肉醬炒麵</w:t>
            </w:r>
          </w:p>
        </w:tc>
        <w:tc>
          <w:tcPr>
            <w:tcW w:w="948" w:type="pct"/>
            <w:vAlign w:val="center"/>
          </w:tcPr>
          <w:p w:rsidR="000C5CD3" w:rsidRPr="00FA1406" w:rsidRDefault="006F6D5E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玉米蛋花湯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肉絲粄條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18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吻仔魚稀飯</w:t>
            </w:r>
          </w:p>
        </w:tc>
        <w:tc>
          <w:tcPr>
            <w:tcW w:w="1017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="001A5A80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豆棗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麵筋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味噌海芽湯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7C7864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茄汁鯖魚</w:t>
            </w:r>
            <w:bookmarkStart w:id="0" w:name="_GoBack"/>
            <w:bookmarkEnd w:id="0"/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麵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21</w:t>
            </w:r>
          </w:p>
        </w:tc>
        <w:tc>
          <w:tcPr>
            <w:tcW w:w="300" w:type="pct"/>
            <w:vAlign w:val="center"/>
          </w:tcPr>
          <w:p w:rsidR="000C5CD3" w:rsidRPr="00F9266E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 w:rsidRPr="00F9266E"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鮮肉麵線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蘿蔔貢丸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0C5CD3" w:rsidRPr="00FA1406" w:rsidRDefault="004762C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4762CE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玉米炒蛋</w:t>
            </w: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521CA5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紫菜蛋花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湯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綠豆粉絲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22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小米粥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火腿丁肉絲炒飯</w:t>
            </w:r>
          </w:p>
        </w:tc>
        <w:tc>
          <w:tcPr>
            <w:tcW w:w="948" w:type="pct"/>
            <w:vAlign w:val="center"/>
          </w:tcPr>
          <w:p w:rsidR="000C5CD3" w:rsidRPr="00FA1406" w:rsidRDefault="006F6D5E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蚵仔豆腐湯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麵疙瘩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23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肉羹麵線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紅燒獅子頭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</w:p>
          <w:p w:rsidR="000C5CD3" w:rsidRPr="00FA1406" w:rsidRDefault="004762C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甜不辣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淡水魚丸湯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紅棗銀耳湯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24</w:t>
            </w:r>
          </w:p>
        </w:tc>
        <w:tc>
          <w:tcPr>
            <w:tcW w:w="300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紫米粥</w:t>
            </w: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蘑菇肉醬炒麵</w:t>
            </w:r>
          </w:p>
        </w:tc>
        <w:tc>
          <w:tcPr>
            <w:tcW w:w="948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洋蔥玉米湯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0C5CD3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507A82" w:rsidP="00507A82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鮮菇</w:t>
            </w:r>
            <w:r w:rsid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肉燥</w:t>
            </w:r>
            <w:r w:rsidR="006F6D5E"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麵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25</w:t>
            </w:r>
          </w:p>
        </w:tc>
        <w:tc>
          <w:tcPr>
            <w:tcW w:w="300" w:type="pct"/>
            <w:vAlign w:val="center"/>
          </w:tcPr>
          <w:p w:rsidR="000C5CD3" w:rsidRPr="000C5CD3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0C5CD3">
              <w:rPr>
                <w:rFonts w:ascii="Times New Roman" w:eastAsia="標楷體" w:hAnsi="Times New Roman" w:hint="eastAsia"/>
                <w:color w:val="FF0000"/>
                <w:sz w:val="20"/>
                <w:szCs w:val="20"/>
              </w:rPr>
              <w:t>五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FF0000"/>
                <w:sz w:val="20"/>
                <w:szCs w:val="20"/>
              </w:rPr>
              <w:t>中秋節放假一天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C5CD3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0C5CD3" w:rsidRPr="005C48CC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28</w:t>
            </w:r>
          </w:p>
        </w:tc>
        <w:tc>
          <w:tcPr>
            <w:tcW w:w="300" w:type="pct"/>
            <w:vAlign w:val="center"/>
          </w:tcPr>
          <w:p w:rsidR="000C5CD3" w:rsidRPr="000C5CD3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0C5CD3">
              <w:rPr>
                <w:rFonts w:ascii="Times New Roman" w:eastAsia="標楷體" w:hAnsi="Times New Roman" w:hint="eastAsia"/>
                <w:color w:val="FF0000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</w:p>
        </w:tc>
        <w:tc>
          <w:tcPr>
            <w:tcW w:w="101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FF0000"/>
                <w:sz w:val="20"/>
                <w:szCs w:val="20"/>
              </w:rPr>
              <w:t>教師節放假一天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C5CD3" w:rsidRPr="004A4585" w:rsidTr="0026540D">
        <w:trPr>
          <w:trHeight w:val="659"/>
          <w:jc w:val="center"/>
        </w:trPr>
        <w:tc>
          <w:tcPr>
            <w:tcW w:w="299" w:type="pct"/>
            <w:vAlign w:val="center"/>
          </w:tcPr>
          <w:p w:rsidR="000C5CD3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29</w:t>
            </w:r>
          </w:p>
        </w:tc>
        <w:tc>
          <w:tcPr>
            <w:tcW w:w="300" w:type="pct"/>
            <w:vAlign w:val="center"/>
          </w:tcPr>
          <w:p w:rsidR="000C5CD3" w:rsidRPr="000C5CD3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3333FF"/>
                <w:sz w:val="20"/>
                <w:szCs w:val="20"/>
              </w:rPr>
            </w:pPr>
            <w:r w:rsidRPr="000C5CD3">
              <w:rPr>
                <w:rFonts w:ascii="Times New Roman" w:eastAsia="標楷體" w:hAnsi="Times New Roman" w:hint="eastAsia"/>
                <w:color w:val="3333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南瓜稀飯</w:t>
            </w:r>
          </w:p>
        </w:tc>
        <w:tc>
          <w:tcPr>
            <w:tcW w:w="1017" w:type="pct"/>
            <w:vAlign w:val="center"/>
          </w:tcPr>
          <w:p w:rsidR="006F6D5E" w:rsidRPr="00FA1406" w:rsidRDefault="006F6D5E" w:rsidP="006F6D5E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香酥雞卷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0C5CD3" w:rsidRPr="00FA1406" w:rsidRDefault="006F6D5E" w:rsidP="006F6D5E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香滷麵輪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什錦菇菇湯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雞蛋麵線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0C5CD3" w:rsidRPr="004A4585" w:rsidTr="0026540D">
        <w:trPr>
          <w:trHeight w:val="659"/>
          <w:jc w:val="center"/>
        </w:trPr>
        <w:tc>
          <w:tcPr>
            <w:tcW w:w="299" w:type="pct"/>
            <w:vAlign w:val="center"/>
          </w:tcPr>
          <w:p w:rsidR="000C5CD3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30</w:t>
            </w:r>
          </w:p>
        </w:tc>
        <w:tc>
          <w:tcPr>
            <w:tcW w:w="300" w:type="pct"/>
            <w:vAlign w:val="center"/>
          </w:tcPr>
          <w:p w:rsidR="000C5CD3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0C5CD3" w:rsidRPr="00FA1406" w:rsidRDefault="006F6D5E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豬肝湯麵</w:t>
            </w:r>
          </w:p>
        </w:tc>
        <w:tc>
          <w:tcPr>
            <w:tcW w:w="1017" w:type="pct"/>
            <w:vAlign w:val="center"/>
          </w:tcPr>
          <w:p w:rsidR="006F6D5E" w:rsidRPr="00FA1406" w:rsidRDefault="006F6D5E" w:rsidP="006F6D5E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紅燒豬肉</w:t>
            </w:r>
          </w:p>
          <w:p w:rsidR="000C5CD3" w:rsidRPr="00FA1406" w:rsidRDefault="006F6D5E" w:rsidP="006F6D5E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紅蘿蔔炒蛋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番茄蛋花湯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0C5CD3" w:rsidRPr="00FA1406" w:rsidRDefault="000C5CD3" w:rsidP="000C5CD3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FA140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新埔粄條</w:t>
            </w:r>
          </w:p>
        </w:tc>
        <w:tc>
          <w:tcPr>
            <w:tcW w:w="269" w:type="pct"/>
            <w:vAlign w:val="center"/>
          </w:tcPr>
          <w:p w:rsidR="000C5CD3" w:rsidRPr="004A4585" w:rsidRDefault="000C5CD3" w:rsidP="000C5CD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0C5CD3" w:rsidRPr="004A4585" w:rsidRDefault="000C5CD3" w:rsidP="000C5CD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</w:tbl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AB3738" w:rsidRPr="00DF4FDA" w:rsidRDefault="00AB3738" w:rsidP="00AB3738">
      <w:pPr>
        <w:numPr>
          <w:ilvl w:val="0"/>
          <w:numId w:val="1"/>
        </w:numPr>
        <w:spacing w:beforeLines="50" w:before="180" w:line="220" w:lineRule="exact"/>
        <w:ind w:left="357" w:hanging="357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每日餐點均含全榖根莖類、豆魚蛋肉類、蔬菜類、水果類等四大類食物。</w:t>
      </w:r>
    </w:p>
    <w:p w:rsidR="00AB3738" w:rsidRPr="00DF4FDA" w:rsidRDefault="00AB3738" w:rsidP="00AB3738">
      <w:pPr>
        <w:numPr>
          <w:ilvl w:val="0"/>
          <w:numId w:val="1"/>
        </w:numPr>
        <w:spacing w:beforeLines="50" w:before="180" w:line="220" w:lineRule="exact"/>
        <w:ind w:left="357" w:hanging="357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本園使用國產豬肉  3.餐點表內容以時令季節盛產食材為主，但必要時會有適時變動。</w:t>
      </w:r>
    </w:p>
    <w:p w:rsidR="00524295" w:rsidRPr="007375B8" w:rsidRDefault="00AB3738" w:rsidP="007375B8">
      <w:pPr>
        <w:spacing w:beforeLines="50" w:before="180" w:line="220" w:lineRule="exact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承辦人：                 園主任：                  校/園長：</w:t>
      </w:r>
    </w:p>
    <w:sectPr w:rsidR="00524295" w:rsidRPr="007375B8" w:rsidSect="00AF342D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B16" w:rsidRDefault="00533B16" w:rsidP="005C48CC">
      <w:r>
        <w:separator/>
      </w:r>
    </w:p>
  </w:endnote>
  <w:endnote w:type="continuationSeparator" w:id="0">
    <w:p w:rsidR="00533B16" w:rsidRDefault="00533B16" w:rsidP="005C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B16" w:rsidRDefault="00533B16" w:rsidP="005C48CC">
      <w:r>
        <w:separator/>
      </w:r>
    </w:p>
  </w:footnote>
  <w:footnote w:type="continuationSeparator" w:id="0">
    <w:p w:rsidR="00533B16" w:rsidRDefault="00533B16" w:rsidP="005C4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44CA"/>
    <w:multiLevelType w:val="hybridMultilevel"/>
    <w:tmpl w:val="350C61F6"/>
    <w:lvl w:ilvl="0" w:tplc="D722F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95"/>
    <w:rsid w:val="000043DE"/>
    <w:rsid w:val="00007BFF"/>
    <w:rsid w:val="00015E4F"/>
    <w:rsid w:val="0004341F"/>
    <w:rsid w:val="000603E9"/>
    <w:rsid w:val="000722F6"/>
    <w:rsid w:val="000C5CD3"/>
    <w:rsid w:val="000D6239"/>
    <w:rsid w:val="000E1180"/>
    <w:rsid w:val="000F2532"/>
    <w:rsid w:val="00175084"/>
    <w:rsid w:val="001A5A80"/>
    <w:rsid w:val="001B1BA3"/>
    <w:rsid w:val="002045C9"/>
    <w:rsid w:val="00210289"/>
    <w:rsid w:val="00231984"/>
    <w:rsid w:val="00241E3F"/>
    <w:rsid w:val="0026540D"/>
    <w:rsid w:val="00266C65"/>
    <w:rsid w:val="00273E01"/>
    <w:rsid w:val="00275F6B"/>
    <w:rsid w:val="002920F2"/>
    <w:rsid w:val="00296418"/>
    <w:rsid w:val="002B0C46"/>
    <w:rsid w:val="002E219E"/>
    <w:rsid w:val="002F082C"/>
    <w:rsid w:val="00303EC1"/>
    <w:rsid w:val="003114A1"/>
    <w:rsid w:val="00341498"/>
    <w:rsid w:val="00345188"/>
    <w:rsid w:val="00354480"/>
    <w:rsid w:val="00382415"/>
    <w:rsid w:val="003B02E6"/>
    <w:rsid w:val="003C5072"/>
    <w:rsid w:val="003D189A"/>
    <w:rsid w:val="003F7FD9"/>
    <w:rsid w:val="00407FAE"/>
    <w:rsid w:val="00417B51"/>
    <w:rsid w:val="00433720"/>
    <w:rsid w:val="004553CF"/>
    <w:rsid w:val="00474E83"/>
    <w:rsid w:val="004762CE"/>
    <w:rsid w:val="0049490F"/>
    <w:rsid w:val="004B6A22"/>
    <w:rsid w:val="004F199F"/>
    <w:rsid w:val="00507A82"/>
    <w:rsid w:val="00521CA5"/>
    <w:rsid w:val="00524295"/>
    <w:rsid w:val="00533B16"/>
    <w:rsid w:val="00574CF8"/>
    <w:rsid w:val="00587E3A"/>
    <w:rsid w:val="005B683E"/>
    <w:rsid w:val="005C48CC"/>
    <w:rsid w:val="005C69F5"/>
    <w:rsid w:val="005D2412"/>
    <w:rsid w:val="005D7F50"/>
    <w:rsid w:val="005E3CFD"/>
    <w:rsid w:val="006737DF"/>
    <w:rsid w:val="006A0CF7"/>
    <w:rsid w:val="006C1CED"/>
    <w:rsid w:val="006C5698"/>
    <w:rsid w:val="006D5F48"/>
    <w:rsid w:val="006F6D5E"/>
    <w:rsid w:val="007375B8"/>
    <w:rsid w:val="00756A4A"/>
    <w:rsid w:val="007A0774"/>
    <w:rsid w:val="007B3668"/>
    <w:rsid w:val="007C7864"/>
    <w:rsid w:val="007E2BF5"/>
    <w:rsid w:val="008121DF"/>
    <w:rsid w:val="008142F1"/>
    <w:rsid w:val="00834FA0"/>
    <w:rsid w:val="008950E1"/>
    <w:rsid w:val="00922559"/>
    <w:rsid w:val="00941C00"/>
    <w:rsid w:val="00954E3C"/>
    <w:rsid w:val="009776A7"/>
    <w:rsid w:val="009962EB"/>
    <w:rsid w:val="009A7794"/>
    <w:rsid w:val="009C13DA"/>
    <w:rsid w:val="009C2ACF"/>
    <w:rsid w:val="009C2EDD"/>
    <w:rsid w:val="009D210D"/>
    <w:rsid w:val="009F1551"/>
    <w:rsid w:val="009F1702"/>
    <w:rsid w:val="00A056CD"/>
    <w:rsid w:val="00A429D5"/>
    <w:rsid w:val="00A71EF3"/>
    <w:rsid w:val="00AA40C5"/>
    <w:rsid w:val="00AB3738"/>
    <w:rsid w:val="00AC5AF6"/>
    <w:rsid w:val="00AE3000"/>
    <w:rsid w:val="00AF342D"/>
    <w:rsid w:val="00B01F4E"/>
    <w:rsid w:val="00B03D94"/>
    <w:rsid w:val="00B23B9E"/>
    <w:rsid w:val="00B5021E"/>
    <w:rsid w:val="00B55781"/>
    <w:rsid w:val="00BB453A"/>
    <w:rsid w:val="00BE6D10"/>
    <w:rsid w:val="00C02559"/>
    <w:rsid w:val="00C208E8"/>
    <w:rsid w:val="00C25E4F"/>
    <w:rsid w:val="00C452BF"/>
    <w:rsid w:val="00C51872"/>
    <w:rsid w:val="00C76C2B"/>
    <w:rsid w:val="00CC6F6F"/>
    <w:rsid w:val="00CE112E"/>
    <w:rsid w:val="00CF1787"/>
    <w:rsid w:val="00D04774"/>
    <w:rsid w:val="00D148D1"/>
    <w:rsid w:val="00D20237"/>
    <w:rsid w:val="00D629F0"/>
    <w:rsid w:val="00D701CF"/>
    <w:rsid w:val="00D77428"/>
    <w:rsid w:val="00D77837"/>
    <w:rsid w:val="00D85113"/>
    <w:rsid w:val="00D93A00"/>
    <w:rsid w:val="00DE530C"/>
    <w:rsid w:val="00E51190"/>
    <w:rsid w:val="00E74EFA"/>
    <w:rsid w:val="00E81CF5"/>
    <w:rsid w:val="00EA332C"/>
    <w:rsid w:val="00ED2B6A"/>
    <w:rsid w:val="00F019B8"/>
    <w:rsid w:val="00F05851"/>
    <w:rsid w:val="00F12BD7"/>
    <w:rsid w:val="00F252A6"/>
    <w:rsid w:val="00F3511B"/>
    <w:rsid w:val="00F5730F"/>
    <w:rsid w:val="00F61238"/>
    <w:rsid w:val="00F67B53"/>
    <w:rsid w:val="00F81713"/>
    <w:rsid w:val="00F9266E"/>
    <w:rsid w:val="00FA1406"/>
    <w:rsid w:val="00FB1A83"/>
    <w:rsid w:val="00FC024F"/>
    <w:rsid w:val="00FC372B"/>
    <w:rsid w:val="00FC727E"/>
    <w:rsid w:val="00FD3966"/>
    <w:rsid w:val="00FD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D62659-B9E6-4BBB-B2C1-BA961A54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2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48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4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48C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6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629F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9490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2019-10-05T07:13:00Z</cp:lastPrinted>
  <dcterms:created xsi:type="dcterms:W3CDTF">2026-06-25T03:09:00Z</dcterms:created>
  <dcterms:modified xsi:type="dcterms:W3CDTF">2026-09-02T06:29:00Z</dcterms:modified>
</cp:coreProperties>
</file>